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50" w:rsidRDefault="00647E06">
      <w:pPr>
        <w:pStyle w:val="a3"/>
        <w:rPr>
          <w:b/>
          <w:bCs/>
        </w:rPr>
      </w:pPr>
      <w:r>
        <w:rPr>
          <w:b/>
          <w:bCs/>
        </w:rPr>
        <w:t>ПЕРЕЧЕНЬ</w:t>
      </w:r>
    </w:p>
    <w:p w:rsidR="00CB5C89" w:rsidRDefault="00C45B50" w:rsidP="005A37C2">
      <w:pPr>
        <w:pStyle w:val="Con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1B6B30">
        <w:rPr>
          <w:rFonts w:ascii="Times New Roman" w:hAnsi="Times New Roman" w:cs="Times New Roman"/>
          <w:sz w:val="28"/>
          <w:szCs w:val="28"/>
        </w:rPr>
        <w:t>актов областного законодательства, подлежащих признанию утратившими силу, приостановлению, изменению, дополнению и</w:t>
      </w:r>
      <w:r w:rsidR="00815C9F" w:rsidRPr="001B6B30">
        <w:rPr>
          <w:rFonts w:ascii="Times New Roman" w:hAnsi="Times New Roman" w:cs="Times New Roman"/>
          <w:sz w:val="28"/>
          <w:szCs w:val="28"/>
        </w:rPr>
        <w:t xml:space="preserve">ли принятию в связи </w:t>
      </w:r>
      <w:r w:rsidR="00815C9F" w:rsidRPr="001B6B30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8A4F1E" w:rsidRPr="001B6B30">
        <w:rPr>
          <w:rFonts w:ascii="Times New Roman" w:hAnsi="Times New Roman" w:cs="Times New Roman"/>
          <w:sz w:val="28"/>
          <w:szCs w:val="28"/>
        </w:rPr>
        <w:t>принятием</w:t>
      </w:r>
      <w:r w:rsidRPr="001B6B30">
        <w:rPr>
          <w:rFonts w:ascii="Times New Roman" w:hAnsi="Times New Roman" w:cs="Times New Roman"/>
          <w:sz w:val="28"/>
          <w:szCs w:val="28"/>
        </w:rPr>
        <w:t xml:space="preserve"> </w:t>
      </w:r>
      <w:r w:rsidR="008F6B0E">
        <w:rPr>
          <w:rFonts w:ascii="Times New Roman" w:hAnsi="Times New Roman" w:cs="Times New Roman"/>
          <w:sz w:val="28"/>
          <w:szCs w:val="28"/>
        </w:rPr>
        <w:t>О</w:t>
      </w:r>
      <w:r w:rsidR="008A4F1E" w:rsidRPr="001B6B30">
        <w:rPr>
          <w:rFonts w:ascii="Times New Roman" w:hAnsi="Times New Roman" w:cs="Times New Roman"/>
          <w:bCs w:val="0"/>
          <w:sz w:val="28"/>
          <w:szCs w:val="28"/>
        </w:rPr>
        <w:t>бластного закона</w:t>
      </w:r>
      <w:r w:rsidR="006C64DE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CB5C89">
        <w:rPr>
          <w:rFonts w:ascii="Times New Roman" w:hAnsi="Times New Roman" w:cs="Times New Roman"/>
          <w:bCs w:val="0"/>
          <w:sz w:val="28"/>
          <w:szCs w:val="28"/>
        </w:rPr>
        <w:t>«О</w:t>
      </w:r>
      <w:r w:rsidR="00CB5C89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100F2D">
        <w:rPr>
          <w:rFonts w:ascii="Times New Roman" w:hAnsi="Times New Roman" w:cs="Times New Roman"/>
          <w:sz w:val="28"/>
          <w:szCs w:val="28"/>
        </w:rPr>
        <w:t xml:space="preserve"> статью 7</w:t>
      </w:r>
      <w:r w:rsidR="00CB5C89">
        <w:rPr>
          <w:rFonts w:ascii="Times New Roman" w:hAnsi="Times New Roman" w:cs="Times New Roman"/>
          <w:sz w:val="28"/>
          <w:szCs w:val="28"/>
        </w:rPr>
        <w:t xml:space="preserve"> </w:t>
      </w:r>
      <w:r w:rsidR="00D60904">
        <w:rPr>
          <w:rFonts w:ascii="Times New Roman" w:hAnsi="Times New Roman" w:cs="Times New Roman"/>
          <w:sz w:val="28"/>
          <w:szCs w:val="28"/>
        </w:rPr>
        <w:t>О</w:t>
      </w:r>
      <w:r w:rsidR="00CB5C89">
        <w:rPr>
          <w:rFonts w:ascii="Times New Roman" w:hAnsi="Times New Roman" w:cs="Times New Roman"/>
          <w:sz w:val="28"/>
          <w:szCs w:val="28"/>
        </w:rPr>
        <w:t>бластно</w:t>
      </w:r>
      <w:r w:rsidR="00100F2D">
        <w:rPr>
          <w:rFonts w:ascii="Times New Roman" w:hAnsi="Times New Roman" w:cs="Times New Roman"/>
          <w:sz w:val="28"/>
          <w:szCs w:val="28"/>
        </w:rPr>
        <w:t>го</w:t>
      </w:r>
      <w:r w:rsidR="00CB5C8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00F2D">
        <w:rPr>
          <w:rFonts w:ascii="Times New Roman" w:hAnsi="Times New Roman" w:cs="Times New Roman"/>
          <w:sz w:val="28"/>
          <w:szCs w:val="28"/>
        </w:rPr>
        <w:t>а</w:t>
      </w:r>
      <w:r w:rsidR="00CB5C89">
        <w:rPr>
          <w:rFonts w:ascii="Times New Roman" w:hAnsi="Times New Roman" w:cs="Times New Roman"/>
          <w:sz w:val="28"/>
          <w:szCs w:val="28"/>
        </w:rPr>
        <w:t xml:space="preserve"> «О региональных налогах и некоторых вопросах налогообложения </w:t>
      </w:r>
      <w:r w:rsidR="00B64229">
        <w:rPr>
          <w:rFonts w:ascii="Times New Roman" w:hAnsi="Times New Roman" w:cs="Times New Roman"/>
          <w:sz w:val="28"/>
          <w:szCs w:val="28"/>
        </w:rPr>
        <w:br/>
      </w:r>
      <w:r w:rsidR="00CB5C89">
        <w:rPr>
          <w:rFonts w:ascii="Times New Roman" w:hAnsi="Times New Roman" w:cs="Times New Roman"/>
          <w:sz w:val="28"/>
          <w:szCs w:val="28"/>
        </w:rPr>
        <w:t>в Ростовской области</w:t>
      </w:r>
      <w:r w:rsidR="00D60904">
        <w:rPr>
          <w:rFonts w:ascii="Times New Roman" w:hAnsi="Times New Roman" w:cs="Times New Roman"/>
          <w:sz w:val="28"/>
          <w:szCs w:val="28"/>
        </w:rPr>
        <w:t>»</w:t>
      </w:r>
      <w:r w:rsidR="00CB5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43B" w:rsidRPr="00815C9F" w:rsidRDefault="00E3643B" w:rsidP="00B17AB7">
      <w:pPr>
        <w:ind w:firstLine="709"/>
        <w:rPr>
          <w:b/>
          <w:bCs/>
          <w:sz w:val="28"/>
          <w:szCs w:val="28"/>
        </w:rPr>
      </w:pPr>
    </w:p>
    <w:p w:rsidR="000620C7" w:rsidRPr="00CB5C89" w:rsidRDefault="000620C7" w:rsidP="00B64229">
      <w:pPr>
        <w:pStyle w:val="Con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color w:val="2C2C2C"/>
          <w:sz w:val="28"/>
          <w:szCs w:val="28"/>
        </w:rPr>
      </w:pPr>
      <w:r w:rsidRPr="00CB5C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Принятие </w:t>
      </w:r>
      <w:r w:rsidR="008F6B0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CB5C89">
        <w:rPr>
          <w:rFonts w:ascii="Times New Roman" w:hAnsi="Times New Roman" w:cs="Times New Roman"/>
          <w:b w:val="0"/>
          <w:sz w:val="28"/>
          <w:szCs w:val="28"/>
        </w:rPr>
        <w:t xml:space="preserve">бластного закона </w:t>
      </w:r>
      <w:r w:rsidRPr="00CB5C89">
        <w:rPr>
          <w:rFonts w:ascii="Times New Roman" w:hAnsi="Times New Roman" w:cs="Times New Roman"/>
          <w:b w:val="0"/>
          <w:bCs w:val="0"/>
          <w:sz w:val="28"/>
          <w:szCs w:val="28"/>
        </w:rPr>
        <w:t>«О</w:t>
      </w:r>
      <w:r w:rsidRPr="00CB5C89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</w:t>
      </w:r>
      <w:r w:rsidR="00100F2D">
        <w:rPr>
          <w:rFonts w:ascii="Times New Roman" w:hAnsi="Times New Roman" w:cs="Times New Roman"/>
          <w:b w:val="0"/>
          <w:sz w:val="28"/>
          <w:szCs w:val="28"/>
        </w:rPr>
        <w:t xml:space="preserve">статью 7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CB5C89">
        <w:rPr>
          <w:rFonts w:ascii="Times New Roman" w:hAnsi="Times New Roman" w:cs="Times New Roman"/>
          <w:b w:val="0"/>
          <w:sz w:val="28"/>
          <w:szCs w:val="28"/>
        </w:rPr>
        <w:t>бластно</w:t>
      </w:r>
      <w:r w:rsidR="00100F2D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CB5C89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100F2D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5C89">
        <w:rPr>
          <w:rFonts w:ascii="Times New Roman" w:hAnsi="Times New Roman" w:cs="Times New Roman"/>
          <w:b w:val="0"/>
          <w:sz w:val="28"/>
          <w:szCs w:val="28"/>
        </w:rPr>
        <w:t xml:space="preserve">«О региональных налогах и некоторых вопросах налогообложения </w:t>
      </w:r>
      <w:r w:rsidR="00B64229">
        <w:rPr>
          <w:rFonts w:ascii="Times New Roman" w:hAnsi="Times New Roman" w:cs="Times New Roman"/>
          <w:b w:val="0"/>
          <w:sz w:val="28"/>
          <w:szCs w:val="28"/>
        </w:rPr>
        <w:br/>
      </w:r>
      <w:r w:rsidRPr="00CB5C89">
        <w:rPr>
          <w:rFonts w:ascii="Times New Roman" w:hAnsi="Times New Roman" w:cs="Times New Roman"/>
          <w:b w:val="0"/>
          <w:sz w:val="28"/>
          <w:szCs w:val="28"/>
        </w:rPr>
        <w:t>в Ростовской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5C89">
        <w:rPr>
          <w:rFonts w:ascii="Times New Roman" w:hAnsi="Times New Roman" w:cs="Times New Roman"/>
          <w:b w:val="0"/>
          <w:sz w:val="28"/>
          <w:szCs w:val="28"/>
        </w:rPr>
        <w:t xml:space="preserve"> не потребует признания утратившими силу, приостановления, изменения или дополнения каких-либо актов областного законодательства.</w:t>
      </w:r>
    </w:p>
    <w:p w:rsidR="000C5C07" w:rsidRDefault="000C5C07">
      <w:pPr>
        <w:pStyle w:val="a4"/>
        <w:jc w:val="both"/>
        <w:rPr>
          <w:b w:val="0"/>
          <w:bCs w:val="0"/>
        </w:rPr>
      </w:pPr>
    </w:p>
    <w:p w:rsidR="00ED0D41" w:rsidRDefault="00ED0D41">
      <w:pPr>
        <w:pStyle w:val="a4"/>
        <w:jc w:val="both"/>
        <w:rPr>
          <w:b w:val="0"/>
          <w:bCs w:val="0"/>
        </w:rPr>
      </w:pPr>
    </w:p>
    <w:p w:rsidR="00ED0D41" w:rsidRDefault="00ED0D41">
      <w:pPr>
        <w:pStyle w:val="a4"/>
        <w:jc w:val="both"/>
        <w:rPr>
          <w:b w:val="0"/>
          <w:bCs w:val="0"/>
        </w:rPr>
      </w:pPr>
    </w:p>
    <w:tbl>
      <w:tblPr>
        <w:tblW w:w="0" w:type="auto"/>
        <w:tblLook w:val="04A0"/>
      </w:tblPr>
      <w:tblGrid>
        <w:gridCol w:w="3369"/>
        <w:gridCol w:w="6945"/>
      </w:tblGrid>
      <w:tr w:rsidR="00ED0D41" w:rsidRPr="00EB05CF" w:rsidTr="003D1FB3">
        <w:tc>
          <w:tcPr>
            <w:tcW w:w="3369" w:type="dxa"/>
          </w:tcPr>
          <w:p w:rsidR="00ED0D41" w:rsidRPr="00EB05CF" w:rsidRDefault="00ED0D41" w:rsidP="00437B85">
            <w:pPr>
              <w:pStyle w:val="a4"/>
              <w:rPr>
                <w:b w:val="0"/>
                <w:bCs w:val="0"/>
                <w:szCs w:val="28"/>
              </w:rPr>
            </w:pPr>
            <w:r w:rsidRPr="00EB05CF">
              <w:rPr>
                <w:b w:val="0"/>
                <w:bCs w:val="0"/>
                <w:szCs w:val="28"/>
              </w:rPr>
              <w:t xml:space="preserve">Заместитель Губернатора Ростовской области </w:t>
            </w:r>
            <w:r w:rsidR="00437B85">
              <w:rPr>
                <w:b w:val="0"/>
                <w:bCs w:val="0"/>
                <w:szCs w:val="28"/>
              </w:rPr>
              <w:sym w:font="Symbol" w:char="F02D"/>
            </w:r>
            <w:r w:rsidRPr="00EB05CF">
              <w:rPr>
                <w:b w:val="0"/>
                <w:bCs w:val="0"/>
                <w:szCs w:val="28"/>
              </w:rPr>
              <w:t xml:space="preserve"> министр финансов</w:t>
            </w:r>
          </w:p>
        </w:tc>
        <w:tc>
          <w:tcPr>
            <w:tcW w:w="6945" w:type="dxa"/>
            <w:vAlign w:val="bottom"/>
          </w:tcPr>
          <w:p w:rsidR="00ED0D41" w:rsidRPr="00EB05CF" w:rsidRDefault="00ED0D41" w:rsidP="00EB05CF">
            <w:pPr>
              <w:pStyle w:val="a4"/>
              <w:jc w:val="right"/>
              <w:rPr>
                <w:b w:val="0"/>
                <w:bCs w:val="0"/>
                <w:szCs w:val="28"/>
              </w:rPr>
            </w:pPr>
            <w:r w:rsidRPr="00EB05CF">
              <w:rPr>
                <w:b w:val="0"/>
                <w:bCs w:val="0"/>
                <w:szCs w:val="28"/>
              </w:rPr>
              <w:t>Л.В. Федотова</w:t>
            </w:r>
          </w:p>
        </w:tc>
      </w:tr>
    </w:tbl>
    <w:p w:rsidR="00C45B50" w:rsidRDefault="00C45B50">
      <w:pPr>
        <w:pStyle w:val="a4"/>
        <w:jc w:val="both"/>
        <w:rPr>
          <w:b w:val="0"/>
          <w:bCs w:val="0"/>
          <w:szCs w:val="28"/>
        </w:rPr>
      </w:pPr>
    </w:p>
    <w:p w:rsidR="00EA3A03" w:rsidRDefault="00EA3A03" w:rsidP="00EA3A03">
      <w:pPr>
        <w:pStyle w:val="ConsNormal"/>
        <w:widowControl/>
        <w:suppressAutoHyphens/>
        <w:ind w:right="-365" w:firstLine="0"/>
        <w:rPr>
          <w:rFonts w:ascii="Times New Roman" w:hAnsi="Times New Roman" w:cs="Times New Roman"/>
          <w:sz w:val="16"/>
          <w:szCs w:val="16"/>
        </w:rPr>
      </w:pPr>
    </w:p>
    <w:sectPr w:rsidR="00EA3A03" w:rsidSect="00B64229">
      <w:type w:val="oddPage"/>
      <w:pgSz w:w="11906" w:h="16838" w:code="9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715" w:rsidRDefault="00BA0715" w:rsidP="00F24B7B">
      <w:pPr>
        <w:outlineLvl w:val="1"/>
        <w:rPr>
          <w:rFonts w:ascii="Cambria" w:hAnsi="Cambria"/>
        </w:rPr>
      </w:pPr>
      <w:r>
        <w:rPr>
          <w:rFonts w:ascii="Cambria" w:hAnsi="Cambria"/>
        </w:rPr>
        <w:separator/>
      </w:r>
    </w:p>
  </w:endnote>
  <w:endnote w:type="continuationSeparator" w:id="0">
    <w:p w:rsidR="00BA0715" w:rsidRDefault="00BA0715" w:rsidP="00F24B7B">
      <w:pPr>
        <w:outlineLvl w:val="1"/>
        <w:rPr>
          <w:rFonts w:ascii="Cambria" w:hAnsi="Cambria"/>
        </w:rPr>
      </w:pPr>
      <w:r>
        <w:rPr>
          <w:rFonts w:ascii="Cambria" w:hAnsi="Cambria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715" w:rsidRDefault="00BA0715" w:rsidP="00F24B7B">
      <w:pPr>
        <w:outlineLvl w:val="1"/>
        <w:rPr>
          <w:rFonts w:ascii="Cambria" w:hAnsi="Cambria"/>
        </w:rPr>
      </w:pPr>
      <w:r>
        <w:rPr>
          <w:rFonts w:ascii="Cambria" w:hAnsi="Cambria"/>
        </w:rPr>
        <w:separator/>
      </w:r>
    </w:p>
  </w:footnote>
  <w:footnote w:type="continuationSeparator" w:id="0">
    <w:p w:rsidR="00BA0715" w:rsidRDefault="00BA0715" w:rsidP="00F24B7B">
      <w:pPr>
        <w:outlineLvl w:val="1"/>
        <w:rPr>
          <w:rFonts w:ascii="Cambria" w:hAnsi="Cambria"/>
        </w:rPr>
      </w:pPr>
      <w:r>
        <w:rPr>
          <w:rFonts w:ascii="Cambria" w:hAnsi="Cambria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200"/>
    <w:rsid w:val="000059E2"/>
    <w:rsid w:val="00022CB9"/>
    <w:rsid w:val="00026366"/>
    <w:rsid w:val="00046799"/>
    <w:rsid w:val="00054089"/>
    <w:rsid w:val="00054E18"/>
    <w:rsid w:val="000620C7"/>
    <w:rsid w:val="000A3DC3"/>
    <w:rsid w:val="000A4170"/>
    <w:rsid w:val="000C5C07"/>
    <w:rsid w:val="000E6D01"/>
    <w:rsid w:val="000F68AA"/>
    <w:rsid w:val="00100F2D"/>
    <w:rsid w:val="00101ABE"/>
    <w:rsid w:val="00103D7C"/>
    <w:rsid w:val="00107D40"/>
    <w:rsid w:val="0012231B"/>
    <w:rsid w:val="0013441E"/>
    <w:rsid w:val="001360F5"/>
    <w:rsid w:val="001769FB"/>
    <w:rsid w:val="00197129"/>
    <w:rsid w:val="001B6351"/>
    <w:rsid w:val="001B6B30"/>
    <w:rsid w:val="001C0952"/>
    <w:rsid w:val="001D6655"/>
    <w:rsid w:val="001E0DD9"/>
    <w:rsid w:val="001E2377"/>
    <w:rsid w:val="001E5B7A"/>
    <w:rsid w:val="00200822"/>
    <w:rsid w:val="00200BDF"/>
    <w:rsid w:val="00212484"/>
    <w:rsid w:val="00224B24"/>
    <w:rsid w:val="002258D9"/>
    <w:rsid w:val="00243737"/>
    <w:rsid w:val="00257182"/>
    <w:rsid w:val="002574AA"/>
    <w:rsid w:val="002772B5"/>
    <w:rsid w:val="002973FE"/>
    <w:rsid w:val="002A6D23"/>
    <w:rsid w:val="002C3738"/>
    <w:rsid w:val="002D4788"/>
    <w:rsid w:val="002E7A66"/>
    <w:rsid w:val="002F656A"/>
    <w:rsid w:val="003014E3"/>
    <w:rsid w:val="00311D1F"/>
    <w:rsid w:val="0032037D"/>
    <w:rsid w:val="00330031"/>
    <w:rsid w:val="00340191"/>
    <w:rsid w:val="0034199F"/>
    <w:rsid w:val="003534C1"/>
    <w:rsid w:val="003547E9"/>
    <w:rsid w:val="003619F2"/>
    <w:rsid w:val="00364947"/>
    <w:rsid w:val="003812B0"/>
    <w:rsid w:val="003C4438"/>
    <w:rsid w:val="003D1FB3"/>
    <w:rsid w:val="00405346"/>
    <w:rsid w:val="004058F2"/>
    <w:rsid w:val="00412A73"/>
    <w:rsid w:val="00422EE6"/>
    <w:rsid w:val="00425C71"/>
    <w:rsid w:val="00437B85"/>
    <w:rsid w:val="00437F73"/>
    <w:rsid w:val="00442F3E"/>
    <w:rsid w:val="004634E6"/>
    <w:rsid w:val="00495AC2"/>
    <w:rsid w:val="00497868"/>
    <w:rsid w:val="004D2C94"/>
    <w:rsid w:val="004E238A"/>
    <w:rsid w:val="004F4829"/>
    <w:rsid w:val="004F74F8"/>
    <w:rsid w:val="004F7FAF"/>
    <w:rsid w:val="00510579"/>
    <w:rsid w:val="00522303"/>
    <w:rsid w:val="0052781E"/>
    <w:rsid w:val="00551C4E"/>
    <w:rsid w:val="00560607"/>
    <w:rsid w:val="005624B5"/>
    <w:rsid w:val="005705E7"/>
    <w:rsid w:val="0057605B"/>
    <w:rsid w:val="00576411"/>
    <w:rsid w:val="00577DFC"/>
    <w:rsid w:val="005847F9"/>
    <w:rsid w:val="00586887"/>
    <w:rsid w:val="005A37C2"/>
    <w:rsid w:val="005B2226"/>
    <w:rsid w:val="005B2EBE"/>
    <w:rsid w:val="005D496F"/>
    <w:rsid w:val="005D779E"/>
    <w:rsid w:val="005F22D9"/>
    <w:rsid w:val="00602582"/>
    <w:rsid w:val="00611A0A"/>
    <w:rsid w:val="00626882"/>
    <w:rsid w:val="006270AF"/>
    <w:rsid w:val="006303E0"/>
    <w:rsid w:val="006457F6"/>
    <w:rsid w:val="00646401"/>
    <w:rsid w:val="00647E06"/>
    <w:rsid w:val="00670CD8"/>
    <w:rsid w:val="006864DF"/>
    <w:rsid w:val="00694A26"/>
    <w:rsid w:val="006A7783"/>
    <w:rsid w:val="006A7CD3"/>
    <w:rsid w:val="006B3EFF"/>
    <w:rsid w:val="006C64DE"/>
    <w:rsid w:val="006D4E9E"/>
    <w:rsid w:val="006F19E7"/>
    <w:rsid w:val="00700ED9"/>
    <w:rsid w:val="00716A0F"/>
    <w:rsid w:val="00725E50"/>
    <w:rsid w:val="007421F5"/>
    <w:rsid w:val="00743D65"/>
    <w:rsid w:val="007560EB"/>
    <w:rsid w:val="00767EAB"/>
    <w:rsid w:val="00777886"/>
    <w:rsid w:val="00792805"/>
    <w:rsid w:val="007A46DD"/>
    <w:rsid w:val="007B1E30"/>
    <w:rsid w:val="007D3170"/>
    <w:rsid w:val="007D5D12"/>
    <w:rsid w:val="007F42B5"/>
    <w:rsid w:val="008116A6"/>
    <w:rsid w:val="00815C9F"/>
    <w:rsid w:val="008164E6"/>
    <w:rsid w:val="00833920"/>
    <w:rsid w:val="00841691"/>
    <w:rsid w:val="008557A7"/>
    <w:rsid w:val="008726B0"/>
    <w:rsid w:val="00892787"/>
    <w:rsid w:val="00895E5B"/>
    <w:rsid w:val="008A4F1E"/>
    <w:rsid w:val="008D29E5"/>
    <w:rsid w:val="008E52CC"/>
    <w:rsid w:val="008F6B0E"/>
    <w:rsid w:val="00907CB3"/>
    <w:rsid w:val="00914CFA"/>
    <w:rsid w:val="009227AB"/>
    <w:rsid w:val="00930939"/>
    <w:rsid w:val="00944284"/>
    <w:rsid w:val="009D3612"/>
    <w:rsid w:val="009D4C96"/>
    <w:rsid w:val="00A36220"/>
    <w:rsid w:val="00A42751"/>
    <w:rsid w:val="00A42BC2"/>
    <w:rsid w:val="00A468F9"/>
    <w:rsid w:val="00A55DEE"/>
    <w:rsid w:val="00A6555A"/>
    <w:rsid w:val="00A83D9D"/>
    <w:rsid w:val="00A900D2"/>
    <w:rsid w:val="00AB1745"/>
    <w:rsid w:val="00AB4BB4"/>
    <w:rsid w:val="00AB67B9"/>
    <w:rsid w:val="00AD767B"/>
    <w:rsid w:val="00AE2C45"/>
    <w:rsid w:val="00AF3344"/>
    <w:rsid w:val="00B00200"/>
    <w:rsid w:val="00B17009"/>
    <w:rsid w:val="00B17AB7"/>
    <w:rsid w:val="00B20260"/>
    <w:rsid w:val="00B370A3"/>
    <w:rsid w:val="00B37972"/>
    <w:rsid w:val="00B53E55"/>
    <w:rsid w:val="00B633A2"/>
    <w:rsid w:val="00B64229"/>
    <w:rsid w:val="00B75FC5"/>
    <w:rsid w:val="00B77C84"/>
    <w:rsid w:val="00B93A1F"/>
    <w:rsid w:val="00BA0715"/>
    <w:rsid w:val="00BB3BC3"/>
    <w:rsid w:val="00BD43FC"/>
    <w:rsid w:val="00C0516D"/>
    <w:rsid w:val="00C1139B"/>
    <w:rsid w:val="00C45B50"/>
    <w:rsid w:val="00C573F2"/>
    <w:rsid w:val="00C73FE0"/>
    <w:rsid w:val="00C74E5B"/>
    <w:rsid w:val="00CB0B8B"/>
    <w:rsid w:val="00CB4C4D"/>
    <w:rsid w:val="00CB5C89"/>
    <w:rsid w:val="00CC025C"/>
    <w:rsid w:val="00D00BD2"/>
    <w:rsid w:val="00D41672"/>
    <w:rsid w:val="00D4780D"/>
    <w:rsid w:val="00D57E8D"/>
    <w:rsid w:val="00D60904"/>
    <w:rsid w:val="00D60B70"/>
    <w:rsid w:val="00D77D1E"/>
    <w:rsid w:val="00D85D9A"/>
    <w:rsid w:val="00DA5F02"/>
    <w:rsid w:val="00DD2768"/>
    <w:rsid w:val="00DD4321"/>
    <w:rsid w:val="00DE335C"/>
    <w:rsid w:val="00DF067C"/>
    <w:rsid w:val="00E06140"/>
    <w:rsid w:val="00E3643B"/>
    <w:rsid w:val="00E605AF"/>
    <w:rsid w:val="00E75DD6"/>
    <w:rsid w:val="00E97E4C"/>
    <w:rsid w:val="00EA3969"/>
    <w:rsid w:val="00EA3A03"/>
    <w:rsid w:val="00EB05CF"/>
    <w:rsid w:val="00EB7E22"/>
    <w:rsid w:val="00EC08E3"/>
    <w:rsid w:val="00ED0D41"/>
    <w:rsid w:val="00ED3CC1"/>
    <w:rsid w:val="00EE222F"/>
    <w:rsid w:val="00EF19E9"/>
    <w:rsid w:val="00EF401C"/>
    <w:rsid w:val="00F20ED4"/>
    <w:rsid w:val="00F24B7B"/>
    <w:rsid w:val="00F27A1A"/>
    <w:rsid w:val="00F54EB6"/>
    <w:rsid w:val="00F63D7B"/>
    <w:rsid w:val="00F6646F"/>
    <w:rsid w:val="00F674EB"/>
    <w:rsid w:val="00F73803"/>
    <w:rsid w:val="00F76D63"/>
    <w:rsid w:val="00F8126D"/>
    <w:rsid w:val="00F824E8"/>
    <w:rsid w:val="00F91E96"/>
    <w:rsid w:val="00FA2AD4"/>
    <w:rsid w:val="00FD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0EB"/>
    <w:rPr>
      <w:sz w:val="24"/>
      <w:szCs w:val="24"/>
    </w:rPr>
  </w:style>
  <w:style w:type="paragraph" w:styleId="1">
    <w:name w:val="heading 1"/>
    <w:basedOn w:val="a"/>
    <w:next w:val="a"/>
    <w:qFormat/>
    <w:rsid w:val="007560EB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560EB"/>
    <w:pPr>
      <w:jc w:val="center"/>
    </w:pPr>
    <w:rPr>
      <w:sz w:val="28"/>
    </w:rPr>
  </w:style>
  <w:style w:type="paragraph" w:styleId="a4">
    <w:name w:val="Body Text"/>
    <w:basedOn w:val="a"/>
    <w:rsid w:val="007560EB"/>
    <w:pPr>
      <w:jc w:val="center"/>
    </w:pPr>
    <w:rPr>
      <w:b/>
      <w:bCs/>
      <w:sz w:val="28"/>
    </w:rPr>
  </w:style>
  <w:style w:type="paragraph" w:styleId="a5">
    <w:name w:val="Body Text Indent"/>
    <w:basedOn w:val="a"/>
    <w:rsid w:val="007560EB"/>
    <w:pPr>
      <w:ind w:left="360"/>
      <w:jc w:val="both"/>
    </w:pPr>
    <w:rPr>
      <w:b/>
      <w:bCs/>
      <w:sz w:val="28"/>
      <w:szCs w:val="20"/>
    </w:rPr>
  </w:style>
  <w:style w:type="paragraph" w:styleId="a6">
    <w:name w:val="header"/>
    <w:basedOn w:val="a"/>
    <w:rsid w:val="007560E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560E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4640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164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1B6B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9">
    <w:name w:val="Table Grid"/>
    <w:basedOn w:val="a1"/>
    <w:rsid w:val="00ED0D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IT Dep., RRA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524</dc:creator>
  <cp:lastModifiedBy>Lutoshechkina</cp:lastModifiedBy>
  <cp:revision>5</cp:revision>
  <cp:lastPrinted>2023-06-22T06:22:00Z</cp:lastPrinted>
  <dcterms:created xsi:type="dcterms:W3CDTF">2023-10-06T07:21:00Z</dcterms:created>
  <dcterms:modified xsi:type="dcterms:W3CDTF">2023-10-06T07:45:00Z</dcterms:modified>
</cp:coreProperties>
</file>